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3AC2" w14:textId="77777777" w:rsidR="00914AD7" w:rsidRPr="00B64BC3" w:rsidRDefault="00914AD7" w:rsidP="00914AD7">
      <w:pPr>
        <w:ind w:firstLineChars="1950" w:firstLine="5850"/>
        <w:rPr>
          <w:rFonts w:ascii="华文中宋" w:eastAsia="华文中宋" w:hAnsi="华文中宋"/>
          <w:sz w:val="30"/>
          <w:szCs w:val="30"/>
          <w:u w:val="single"/>
        </w:rPr>
      </w:pPr>
    </w:p>
    <w:p w14:paraId="1CCB3AC3" w14:textId="77777777" w:rsidR="00914AD7" w:rsidRDefault="00914AD7" w:rsidP="00914AD7">
      <w:pPr>
        <w:rPr>
          <w:rFonts w:ascii="华文中宋" w:eastAsia="华文中宋" w:hAnsi="华文中宋"/>
          <w:b/>
          <w:sz w:val="44"/>
        </w:rPr>
      </w:pPr>
    </w:p>
    <w:p w14:paraId="11E0CAA3" w14:textId="77777777" w:rsidR="00E8203E" w:rsidRDefault="00E8203E" w:rsidP="00E8203E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“专精特新”专板</w:t>
      </w:r>
    </w:p>
    <w:p w14:paraId="77CA79EC" w14:textId="77777777" w:rsidR="00E8203E" w:rsidRDefault="00E8203E" w:rsidP="00E8203E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企业入板</w:t>
      </w:r>
      <w:r w:rsidRPr="0043285F">
        <w:rPr>
          <w:rFonts w:hint="eastAsia"/>
          <w:b/>
          <w:sz w:val="52"/>
          <w:szCs w:val="52"/>
        </w:rPr>
        <w:t>申请书</w:t>
      </w:r>
      <w:proofErr w:type="gramStart"/>
      <w:r>
        <w:rPr>
          <w:rFonts w:hint="eastAsia"/>
          <w:b/>
          <w:sz w:val="52"/>
          <w:szCs w:val="52"/>
        </w:rPr>
        <w:t>暨承诺</w:t>
      </w:r>
      <w:proofErr w:type="gramEnd"/>
      <w:r>
        <w:rPr>
          <w:rFonts w:hint="eastAsia"/>
          <w:b/>
          <w:sz w:val="52"/>
          <w:szCs w:val="52"/>
        </w:rPr>
        <w:t>书</w:t>
      </w:r>
    </w:p>
    <w:p w14:paraId="1CCB3AC5" w14:textId="77777777" w:rsidR="00914AD7" w:rsidRPr="00E8203E" w:rsidRDefault="00914AD7" w:rsidP="00914AD7">
      <w:pPr>
        <w:ind w:leftChars="428" w:left="899"/>
        <w:rPr>
          <w:rFonts w:ascii="华文中宋" w:eastAsia="华文中宋" w:hAnsi="华文中宋"/>
          <w:sz w:val="30"/>
        </w:rPr>
      </w:pPr>
    </w:p>
    <w:p w14:paraId="1CCB3AC6" w14:textId="77777777" w:rsidR="00914AD7" w:rsidRDefault="00914AD7" w:rsidP="00914AD7">
      <w:pPr>
        <w:ind w:leftChars="428" w:left="899" w:firstLineChars="50" w:firstLine="160"/>
        <w:rPr>
          <w:rFonts w:ascii="宋体" w:hAnsi="宋体"/>
          <w:sz w:val="32"/>
          <w:szCs w:val="32"/>
        </w:rPr>
      </w:pPr>
    </w:p>
    <w:p w14:paraId="1CCB3AC7" w14:textId="77777777" w:rsidR="00B95955" w:rsidRDefault="00B95955" w:rsidP="00B95955">
      <w:pPr>
        <w:rPr>
          <w:rFonts w:ascii="宋体" w:hAnsi="宋体"/>
          <w:sz w:val="32"/>
          <w:szCs w:val="32"/>
        </w:rPr>
      </w:pPr>
    </w:p>
    <w:p w14:paraId="1CCB3AC8" w14:textId="77777777" w:rsidR="00914AD7" w:rsidRPr="00EF322C" w:rsidRDefault="00914AD7" w:rsidP="00B95955">
      <w:pPr>
        <w:ind w:firstLineChars="700" w:firstLine="224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申请</w:t>
      </w:r>
      <w:r w:rsidR="006F2EF3">
        <w:rPr>
          <w:rFonts w:ascii="宋体" w:hAnsi="宋体" w:hint="eastAsia"/>
          <w:sz w:val="32"/>
          <w:szCs w:val="32"/>
        </w:rPr>
        <w:t>企业</w:t>
      </w:r>
      <w:r w:rsidRPr="00EF322C">
        <w:rPr>
          <w:rFonts w:ascii="宋体" w:hAnsi="宋体"/>
          <w:sz w:val="32"/>
          <w:szCs w:val="32"/>
        </w:rPr>
        <w:t>（</w:t>
      </w:r>
      <w:r w:rsidR="006F2EF3">
        <w:rPr>
          <w:rFonts w:ascii="宋体" w:hAnsi="宋体" w:hint="eastAsia"/>
          <w:sz w:val="32"/>
          <w:szCs w:val="32"/>
        </w:rPr>
        <w:t>公</w:t>
      </w:r>
      <w:r w:rsidRPr="00EF322C">
        <w:rPr>
          <w:rFonts w:ascii="宋体" w:hAnsi="宋体" w:hint="eastAsia"/>
          <w:sz w:val="32"/>
          <w:szCs w:val="32"/>
        </w:rPr>
        <w:t>章</w:t>
      </w:r>
      <w:r w:rsidRPr="00EF322C">
        <w:rPr>
          <w:rFonts w:ascii="宋体" w:hAnsi="宋体"/>
          <w:sz w:val="32"/>
          <w:szCs w:val="32"/>
        </w:rPr>
        <w:t xml:space="preserve">） </w:t>
      </w:r>
      <w:r>
        <w:rPr>
          <w:rFonts w:ascii="宋体" w:hAnsi="宋体" w:hint="eastAsia"/>
          <w:sz w:val="32"/>
          <w:szCs w:val="32"/>
        </w:rPr>
        <w:t>：</w:t>
      </w:r>
    </w:p>
    <w:p w14:paraId="1CCB3AC9" w14:textId="77777777" w:rsidR="00914AD7" w:rsidRPr="00EF322C" w:rsidRDefault="00914AD7" w:rsidP="00914AD7">
      <w:pPr>
        <w:rPr>
          <w:rFonts w:ascii="宋体" w:hAnsi="宋体"/>
          <w:sz w:val="32"/>
          <w:szCs w:val="32"/>
        </w:rPr>
      </w:pPr>
    </w:p>
    <w:p w14:paraId="1CCB3ACA" w14:textId="77777777" w:rsidR="00914AD7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B" w14:textId="77777777" w:rsidR="00914AD7" w:rsidRPr="00EF322C" w:rsidRDefault="00914AD7" w:rsidP="00B95955">
      <w:pPr>
        <w:ind w:firstLineChars="700" w:firstLine="2240"/>
        <w:rPr>
          <w:rFonts w:ascii="宋体" w:hAnsi="宋体"/>
          <w:sz w:val="32"/>
          <w:szCs w:val="32"/>
        </w:rPr>
      </w:pPr>
      <w:r w:rsidRPr="00EF322C">
        <w:rPr>
          <w:rFonts w:ascii="宋体" w:hAnsi="宋体" w:hint="eastAsia"/>
          <w:sz w:val="32"/>
          <w:szCs w:val="32"/>
        </w:rPr>
        <w:t>法定代表人或授权代表（</w:t>
      </w:r>
      <w:r w:rsidR="006F2EF3">
        <w:rPr>
          <w:rFonts w:ascii="宋体" w:hAnsi="宋体" w:hint="eastAsia"/>
          <w:sz w:val="32"/>
          <w:szCs w:val="32"/>
        </w:rPr>
        <w:t>签章</w:t>
      </w:r>
      <w:r w:rsidRPr="00EF322C">
        <w:rPr>
          <w:rFonts w:ascii="宋体" w:hAnsi="宋体" w:hint="eastAsia"/>
          <w:sz w:val="32"/>
          <w:szCs w:val="32"/>
        </w:rPr>
        <w:t>）：</w:t>
      </w:r>
    </w:p>
    <w:p w14:paraId="1CCB3ACC" w14:textId="77777777" w:rsidR="00914AD7" w:rsidRPr="006F2EF3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D" w14:textId="77777777" w:rsidR="00914AD7" w:rsidRPr="00EF322C" w:rsidRDefault="00914AD7" w:rsidP="00914AD7">
      <w:pPr>
        <w:ind w:firstLineChars="300" w:firstLine="960"/>
        <w:rPr>
          <w:rFonts w:ascii="宋体" w:hAnsi="宋体"/>
          <w:sz w:val="32"/>
          <w:szCs w:val="32"/>
        </w:rPr>
      </w:pPr>
    </w:p>
    <w:p w14:paraId="1CCB3ACE" w14:textId="77777777" w:rsidR="00914AD7" w:rsidRPr="00EF322C" w:rsidRDefault="00914AD7" w:rsidP="00914AD7">
      <w:pPr>
        <w:rPr>
          <w:rFonts w:ascii="宋体" w:hAnsi="宋体"/>
          <w:sz w:val="32"/>
          <w:szCs w:val="32"/>
        </w:rPr>
      </w:pPr>
    </w:p>
    <w:p w14:paraId="1CCB3ACF" w14:textId="77777777" w:rsidR="00914AD7" w:rsidRDefault="00914AD7" w:rsidP="00B95955">
      <w:pPr>
        <w:ind w:leftChars="428" w:left="899" w:firstLineChars="400" w:firstLine="1280"/>
        <w:rPr>
          <w:rFonts w:ascii="华文中宋" w:eastAsia="华文中宋" w:hAnsi="华文中宋"/>
          <w:sz w:val="30"/>
        </w:rPr>
      </w:pPr>
      <w:r w:rsidRPr="00EF322C">
        <w:rPr>
          <w:rFonts w:ascii="宋体" w:hAnsi="宋体"/>
          <w:sz w:val="32"/>
          <w:szCs w:val="32"/>
        </w:rPr>
        <w:t>申请日期：     年    月    日</w:t>
      </w:r>
    </w:p>
    <w:p w14:paraId="1CCB3AD0" w14:textId="77777777" w:rsidR="00914AD7" w:rsidRPr="0043285F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44"/>
          <w:szCs w:val="44"/>
        </w:rPr>
      </w:pPr>
    </w:p>
    <w:p w14:paraId="1CCB3AD1" w14:textId="77777777" w:rsidR="00914AD7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44"/>
          <w:szCs w:val="44"/>
        </w:rPr>
      </w:pPr>
    </w:p>
    <w:p w14:paraId="1CCB3AD2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3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4" w14:textId="77777777" w:rsidR="00B95955" w:rsidRDefault="00B95955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</w:p>
    <w:p w14:paraId="1CCB3AD5" w14:textId="77777777" w:rsidR="00914AD7" w:rsidRPr="00047F16" w:rsidRDefault="00914AD7" w:rsidP="00914AD7">
      <w:pPr>
        <w:spacing w:line="360" w:lineRule="auto"/>
        <w:ind w:right="600"/>
        <w:jc w:val="center"/>
        <w:rPr>
          <w:rFonts w:ascii="宋体" w:hAnsi="宋体"/>
          <w:b/>
          <w:sz w:val="36"/>
          <w:szCs w:val="36"/>
        </w:rPr>
      </w:pPr>
      <w:r w:rsidRPr="00047F16">
        <w:rPr>
          <w:rFonts w:ascii="宋体" w:hAnsi="宋体" w:hint="eastAsia"/>
          <w:b/>
          <w:sz w:val="36"/>
          <w:szCs w:val="36"/>
        </w:rPr>
        <w:t>大连股权交易中心制</w:t>
      </w:r>
    </w:p>
    <w:p w14:paraId="1CCB3AD8" w14:textId="77777777" w:rsidR="00914AD7" w:rsidRDefault="00914AD7" w:rsidP="002154AF">
      <w:pPr>
        <w:ind w:right="960"/>
        <w:textAlignment w:val="baseline"/>
        <w:rPr>
          <w:rFonts w:ascii="宋体" w:hAnsi="宋体"/>
          <w:sz w:val="24"/>
        </w:rPr>
      </w:pPr>
    </w:p>
    <w:p w14:paraId="4EE01721" w14:textId="77777777" w:rsidR="00666BCF" w:rsidRDefault="00666BCF" w:rsidP="002154AF">
      <w:pPr>
        <w:rPr>
          <w:b/>
          <w:sz w:val="36"/>
          <w:szCs w:val="36"/>
        </w:rPr>
      </w:pPr>
    </w:p>
    <w:p w14:paraId="1CCB3ADC" w14:textId="4D443207" w:rsidR="00914AD7" w:rsidRPr="00BB2968" w:rsidRDefault="0007256A" w:rsidP="00BB296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企业入板</w:t>
      </w:r>
      <w:r w:rsidR="00BB2968" w:rsidRPr="00BB2968">
        <w:rPr>
          <w:rFonts w:hint="eastAsia"/>
          <w:b/>
          <w:sz w:val="36"/>
          <w:szCs w:val="36"/>
        </w:rPr>
        <w:t>申请书</w:t>
      </w:r>
      <w:proofErr w:type="gramStart"/>
      <w:r w:rsidR="003121C0">
        <w:rPr>
          <w:rFonts w:hint="eastAsia"/>
          <w:b/>
          <w:sz w:val="36"/>
          <w:szCs w:val="36"/>
        </w:rPr>
        <w:t>暨承诺</w:t>
      </w:r>
      <w:proofErr w:type="gramEnd"/>
      <w:r w:rsidR="003121C0">
        <w:rPr>
          <w:rFonts w:hint="eastAsia"/>
          <w:b/>
          <w:sz w:val="36"/>
          <w:szCs w:val="36"/>
        </w:rPr>
        <w:t>书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2693"/>
        <w:gridCol w:w="2268"/>
        <w:gridCol w:w="2736"/>
      </w:tblGrid>
      <w:tr w:rsidR="00914AD7" w:rsidRPr="00BB2968" w14:paraId="1CCB3ADF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DD" w14:textId="6E0614FF" w:rsidR="00914AD7" w:rsidRPr="003A3FD8" w:rsidRDefault="007D3E11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bookmarkStart w:id="0" w:name="OLE_LINK5"/>
            <w:bookmarkStart w:id="1" w:name="OLE_LINK6"/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企业全称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DE" w14:textId="77777777" w:rsidR="00914AD7" w:rsidRPr="003A3FD8" w:rsidRDefault="00914AD7" w:rsidP="00F755FC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7D3E11" w:rsidRPr="00BB2968" w14:paraId="1CCB3AE3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E0" w14:textId="43316A2B" w:rsidR="007D3E11" w:rsidRPr="003A3FD8" w:rsidRDefault="007D3E11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公司简称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36AF" w14:textId="77777777" w:rsidR="007D3E11" w:rsidRPr="003A3FD8" w:rsidRDefault="007D3E11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94F1" w14:textId="608F24CC" w:rsidR="007D3E11" w:rsidRPr="003A3FD8" w:rsidRDefault="00BB1745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统一社会信用代码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3AE2" w14:textId="18F945BE" w:rsidR="007D3E11" w:rsidRPr="003A3FD8" w:rsidRDefault="007D3E11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B1745" w:rsidRPr="00BB2968" w14:paraId="646D757D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8219" w14:textId="5641223D" w:rsidR="00BB1745" w:rsidRPr="003A3FD8" w:rsidRDefault="00BB1745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成立日期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A7D6" w14:textId="77777777" w:rsidR="00BB1745" w:rsidRPr="003A3FD8" w:rsidRDefault="00BB1745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A3C4" w14:textId="4CF0D45A" w:rsidR="00BB1745" w:rsidRPr="003A3FD8" w:rsidRDefault="00BB1745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注册资本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8D1D" w14:textId="3FA65B4B" w:rsidR="00BB1745" w:rsidRPr="003A3FD8" w:rsidRDefault="00EA007D" w:rsidP="00EA007D">
            <w:pPr>
              <w:pStyle w:val="a7"/>
              <w:spacing w:before="0" w:after="0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szCs w:val="24"/>
              </w:rPr>
              <w:t>元</w:t>
            </w:r>
          </w:p>
        </w:tc>
      </w:tr>
      <w:tr w:rsidR="00B865EE" w:rsidRPr="00BB2968" w14:paraId="210208C6" w14:textId="77777777" w:rsidTr="002245FF">
        <w:trPr>
          <w:cantSplit/>
          <w:trHeight w:hRule="exact" w:val="1651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3183" w14:textId="0DFA4924" w:rsidR="00B865EE" w:rsidRPr="003A3FD8" w:rsidRDefault="00B865EE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资质认定1</w:t>
            </w:r>
            <w:r w:rsidR="00E96528">
              <w:rPr>
                <w:rFonts w:asciiTheme="minorEastAsia" w:eastAsiaTheme="minorEastAsia" w:hAnsiTheme="minorEastAsia" w:hint="eastAsia"/>
                <w:b/>
                <w:szCs w:val="24"/>
              </w:rPr>
              <w:t>（创新型中小企业、</w:t>
            </w:r>
            <w:r w:rsidR="002245FF">
              <w:rPr>
                <w:rFonts w:asciiTheme="minorEastAsia" w:eastAsiaTheme="minorEastAsia" w:hAnsiTheme="minorEastAsia" w:hint="eastAsia"/>
                <w:b/>
                <w:szCs w:val="24"/>
              </w:rPr>
              <w:t>专精特“小巨人”等，填最高等级</w:t>
            </w:r>
            <w:r w:rsidR="00E96528">
              <w:rPr>
                <w:rFonts w:asciiTheme="minorEastAsia" w:eastAsiaTheme="minorEastAsia" w:hAnsiTheme="minorEastAsia" w:hint="eastAsia"/>
                <w:b/>
                <w:szCs w:val="24"/>
              </w:rPr>
              <w:t>）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3D58" w14:textId="168354F0" w:rsidR="00B865EE" w:rsidRPr="003A3FD8" w:rsidRDefault="002245FF" w:rsidP="00F5464E">
            <w:pPr>
              <w:pStyle w:val="a7"/>
              <w:spacing w:before="0" w:after="0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（</w:t>
            </w:r>
            <w:r w:rsidR="000C1E4F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同时填写资质认定年份、批次等</w:t>
            </w:r>
            <w:r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）</w:t>
            </w:r>
          </w:p>
        </w:tc>
      </w:tr>
      <w:tr w:rsidR="002245FF" w:rsidRPr="00BB2968" w14:paraId="38E7D058" w14:textId="77777777" w:rsidTr="002245FF">
        <w:trPr>
          <w:cantSplit/>
          <w:trHeight w:hRule="exact" w:val="1420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8937" w14:textId="14206AC4" w:rsidR="002245FF" w:rsidRDefault="002245FF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资质认定2（高新技术企业、瞪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羚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、独角兽等，填最高等级）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CD89" w14:textId="00F8E176" w:rsidR="002245FF" w:rsidRPr="002245FF" w:rsidRDefault="000C1E4F" w:rsidP="00F5464E">
            <w:pPr>
              <w:pStyle w:val="a7"/>
              <w:spacing w:before="0" w:after="0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（同时填写资质认定年份、批次等）</w:t>
            </w:r>
          </w:p>
        </w:tc>
      </w:tr>
      <w:tr w:rsidR="00477260" w:rsidRPr="00BB2968" w14:paraId="0EE66C1B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62D7" w14:textId="68E46665" w:rsidR="00477260" w:rsidRPr="003A3FD8" w:rsidRDefault="00477260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详细注册地址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C273" w14:textId="77777777" w:rsidR="00477260" w:rsidRPr="003A3FD8" w:rsidRDefault="00477260" w:rsidP="00F5464E">
            <w:pPr>
              <w:pStyle w:val="a7"/>
              <w:spacing w:before="0" w:after="0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</w:p>
        </w:tc>
      </w:tr>
      <w:tr w:rsidR="0010416B" w:rsidRPr="00BB2968" w14:paraId="00CF6414" w14:textId="77777777" w:rsidTr="008E18EE">
        <w:trPr>
          <w:cantSplit/>
          <w:trHeight w:hRule="exact" w:val="567"/>
          <w:jc w:val="center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76AD" w14:textId="7E385B9C" w:rsidR="0010416B" w:rsidRPr="003A3FD8" w:rsidRDefault="003A3FD8" w:rsidP="00F755FC">
            <w:pPr>
              <w:pStyle w:val="a7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szCs w:val="24"/>
              </w:rPr>
              <w:t>联系人姓名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69E7" w14:textId="77777777" w:rsidR="0010416B" w:rsidRPr="003A3FD8" w:rsidRDefault="0010416B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9321" w14:textId="74D7DB5D" w:rsidR="0010416B" w:rsidRPr="003A3FD8" w:rsidRDefault="003A3FD8" w:rsidP="003A3FD8">
            <w:pPr>
              <w:pStyle w:val="a7"/>
              <w:spacing w:before="0" w:after="0"/>
              <w:jc w:val="center"/>
              <w:rPr>
                <w:rFonts w:asciiTheme="minorEastAsia" w:eastAsiaTheme="minorEastAsia" w:hAnsiTheme="minorEastAsia"/>
                <w:b/>
                <w:bCs/>
                <w:szCs w:val="24"/>
              </w:rPr>
            </w:pPr>
            <w:r w:rsidRPr="003A3FD8">
              <w:rPr>
                <w:rFonts w:asciiTheme="minorEastAsia" w:eastAsiaTheme="minorEastAsia" w:hAnsiTheme="minorEastAsia" w:hint="eastAsia"/>
                <w:b/>
                <w:bCs/>
                <w:szCs w:val="24"/>
              </w:rPr>
              <w:t>联系人电话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807F" w14:textId="0F17D51D" w:rsidR="0010416B" w:rsidRPr="003A3FD8" w:rsidRDefault="0010416B" w:rsidP="00646D37">
            <w:pPr>
              <w:pStyle w:val="a7"/>
              <w:spacing w:before="0" w:after="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F2EF3" w:rsidRPr="00BB2968" w14:paraId="1CCB3AFB" w14:textId="77777777" w:rsidTr="00462F8A">
        <w:trPr>
          <w:cantSplit/>
          <w:trHeight w:hRule="exact" w:val="8657"/>
          <w:jc w:val="center"/>
        </w:trPr>
        <w:tc>
          <w:tcPr>
            <w:tcW w:w="9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4EAF" w14:textId="00D756A7" w:rsidR="0007256A" w:rsidRPr="00B95955" w:rsidRDefault="0007256A" w:rsidP="0007256A">
            <w:pPr>
              <w:pStyle w:val="1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我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现向贵中心申请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“专精特新”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专板入板</w:t>
            </w:r>
            <w:proofErr w:type="gramEnd"/>
            <w:r w:rsidR="00851C82">
              <w:rPr>
                <w:rFonts w:asciiTheme="minorEastAsia" w:eastAsiaTheme="minorEastAsia" w:hAnsiTheme="minorEastAsia" w:hint="eastAsia"/>
                <w:sz w:val="21"/>
                <w:szCs w:val="21"/>
              </w:rPr>
              <w:t>及展示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，并提交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入</w:t>
            </w: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板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申请</w:t>
            </w:r>
            <w:proofErr w:type="gramEnd"/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资料，请</w:t>
            </w:r>
            <w:proofErr w:type="gramStart"/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予审</w:t>
            </w:r>
            <w:proofErr w:type="gramEnd"/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核。</w:t>
            </w:r>
          </w:p>
          <w:p w14:paraId="7C259731" w14:textId="77777777" w:rsidR="0007256A" w:rsidRPr="00B95955" w:rsidRDefault="0007256A" w:rsidP="0007256A">
            <w:pPr>
              <w:pStyle w:val="1"/>
              <w:spacing w:line="360" w:lineRule="auto"/>
              <w:ind w:firstLineChars="196" w:firstLine="41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同时，我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公司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（申请企业名称）</w:t>
            </w:r>
            <w:r w:rsidRPr="00B95955">
              <w:rPr>
                <w:rFonts w:asciiTheme="minorEastAsia" w:eastAsiaTheme="minorEastAsia" w:hAnsiTheme="minorEastAsia" w:hint="eastAsia"/>
                <w:sz w:val="21"/>
                <w:szCs w:val="21"/>
              </w:rPr>
              <w:t>承诺如下事项：</w:t>
            </w:r>
          </w:p>
          <w:p w14:paraId="49262A50" w14:textId="77777777" w:rsidR="0007256A" w:rsidRPr="00B95955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Cs w:val="21"/>
              </w:rPr>
              <w:t>1、我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已充分了解区域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性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股权市场相关的法律、法规、大连股权交易中心的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相关规定，并依此享有权利并履行相应义务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14:paraId="58320E1C" w14:textId="77777777" w:rsidR="0007256A" w:rsidRPr="00B95955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Cs w:val="21"/>
              </w:rPr>
              <w:t>2、我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公司入</w:t>
            </w: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板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相关</w:t>
            </w:r>
            <w:proofErr w:type="gramEnd"/>
            <w:r w:rsidRPr="00B95955">
              <w:rPr>
                <w:rFonts w:asciiTheme="minorEastAsia" w:eastAsiaTheme="minorEastAsia" w:hAnsiTheme="minorEastAsia" w:hint="eastAsia"/>
                <w:szCs w:val="21"/>
              </w:rPr>
              <w:t>行为已履行了相应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的内部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程序；</w:t>
            </w:r>
          </w:p>
          <w:p w14:paraId="13543A37" w14:textId="77777777" w:rsidR="0007256A" w:rsidRPr="00B95955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Cs w:val="21"/>
              </w:rPr>
              <w:t>3、我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所提交的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入板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全套申请材料内容真实、准确、完整、及时、合法、有效，不存在虚假记载、误导性陈述或重大遗漏；</w:t>
            </w:r>
          </w:p>
          <w:p w14:paraId="214A14FE" w14:textId="6D04AE01" w:rsidR="0007256A" w:rsidRPr="00AA2439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/>
                <w:szCs w:val="21"/>
              </w:rPr>
              <w:t>4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、我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所提交的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入</w:t>
            </w:r>
            <w:proofErr w:type="gramStart"/>
            <w:r>
              <w:rPr>
                <w:rFonts w:asciiTheme="minorEastAsia" w:eastAsiaTheme="minorEastAsia" w:hAnsiTheme="minorEastAsia" w:hint="eastAsia"/>
                <w:szCs w:val="21"/>
              </w:rPr>
              <w:t>板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申请</w:t>
            </w:r>
            <w:proofErr w:type="gramEnd"/>
            <w:r w:rsidRPr="00B95955">
              <w:rPr>
                <w:rFonts w:asciiTheme="minorEastAsia" w:eastAsiaTheme="minorEastAsia" w:hAnsiTheme="minorEastAsia" w:hint="eastAsia"/>
                <w:szCs w:val="21"/>
              </w:rPr>
              <w:t>材料电子版与对应的纸质</w:t>
            </w:r>
            <w:proofErr w:type="gramStart"/>
            <w:r w:rsidRPr="00B95955">
              <w:rPr>
                <w:rFonts w:asciiTheme="minorEastAsia" w:eastAsiaTheme="minorEastAsia" w:hAnsiTheme="minorEastAsia" w:hint="eastAsia"/>
                <w:szCs w:val="21"/>
              </w:rPr>
              <w:t>版保持</w:t>
            </w:r>
            <w:proofErr w:type="gramEnd"/>
            <w:r w:rsidRPr="00B95955">
              <w:rPr>
                <w:rFonts w:asciiTheme="minorEastAsia" w:eastAsiaTheme="minorEastAsia" w:hAnsiTheme="minorEastAsia" w:hint="eastAsia"/>
                <w:szCs w:val="21"/>
              </w:rPr>
              <w:t>一致，如有差异，我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承担全部责任</w:t>
            </w:r>
            <w:r w:rsidR="008F2168">
              <w:rPr>
                <w:rFonts w:asciiTheme="minorEastAsia" w:eastAsiaTheme="minorEastAsia" w:hAnsiTheme="minorEastAsia" w:hint="eastAsia"/>
                <w:szCs w:val="21"/>
              </w:rPr>
              <w:t>；</w:t>
            </w:r>
          </w:p>
          <w:p w14:paraId="321412EA" w14:textId="6DD9615D" w:rsidR="0007256A" w:rsidRPr="00AA2439" w:rsidRDefault="0007256A" w:rsidP="0007256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AA2439">
              <w:rPr>
                <w:rFonts w:asciiTheme="minorEastAsia" w:eastAsiaTheme="minorEastAsia" w:hAnsiTheme="minorEastAsia"/>
                <w:szCs w:val="21"/>
              </w:rPr>
              <w:t>5</w:t>
            </w:r>
            <w:r w:rsidRPr="00AA2439">
              <w:rPr>
                <w:rFonts w:asciiTheme="minorEastAsia" w:eastAsiaTheme="minorEastAsia" w:hAnsiTheme="minorEastAsia" w:hint="eastAsia"/>
                <w:szCs w:val="21"/>
              </w:rPr>
              <w:t>、我公司承诺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不存在任何非法行为，</w:t>
            </w:r>
            <w:r w:rsidRPr="00AA2439">
              <w:rPr>
                <w:rFonts w:asciiTheme="minorEastAsia" w:eastAsiaTheme="minorEastAsia" w:hAnsiTheme="minorEastAsia" w:hint="eastAsia"/>
                <w:szCs w:val="21"/>
              </w:rPr>
              <w:t>不会利用企业代码进行任何形式的虚假宣传</w:t>
            </w:r>
            <w:r w:rsidR="008F2168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1AA392C6" w14:textId="1BEB3025" w:rsidR="00244F98" w:rsidRPr="00462F8A" w:rsidRDefault="0007256A" w:rsidP="00462F8A">
            <w:pPr>
              <w:pStyle w:val="2"/>
              <w:spacing w:line="360" w:lineRule="auto"/>
              <w:ind w:leftChars="0" w:left="0"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保证遵守以上承诺，如违反上述承诺或有违规行为，给相关各方造成损失的，我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公司</w:t>
            </w:r>
            <w:r w:rsidRPr="00B95955">
              <w:rPr>
                <w:rFonts w:asciiTheme="minorEastAsia" w:eastAsiaTheme="minorEastAsia" w:hAnsiTheme="minorEastAsia" w:hint="eastAsia"/>
                <w:szCs w:val="21"/>
              </w:rPr>
              <w:t>愿意承担法律责任及相应的经济赔偿责任。</w:t>
            </w:r>
          </w:p>
          <w:p w14:paraId="76C45357" w14:textId="77777777" w:rsidR="00462F8A" w:rsidRDefault="00462F8A" w:rsidP="00462F8A">
            <w:pPr>
              <w:pStyle w:val="2"/>
              <w:spacing w:line="360" w:lineRule="auto"/>
              <w:ind w:leftChars="0" w:left="0" w:right="840"/>
              <w:rPr>
                <w:b/>
                <w:sz w:val="24"/>
              </w:rPr>
            </w:pPr>
          </w:p>
          <w:p w14:paraId="44DA4484" w14:textId="77777777" w:rsidR="00462F8A" w:rsidRDefault="00462F8A" w:rsidP="00462F8A">
            <w:pPr>
              <w:pStyle w:val="2"/>
              <w:spacing w:line="360" w:lineRule="auto"/>
              <w:ind w:leftChars="0" w:left="0" w:right="840"/>
              <w:rPr>
                <w:b/>
                <w:sz w:val="24"/>
              </w:rPr>
            </w:pPr>
          </w:p>
          <w:p w14:paraId="1CCB3AF6" w14:textId="25DEFE09" w:rsidR="00B95955" w:rsidRPr="00B95955" w:rsidRDefault="00B95955" w:rsidP="00B95955">
            <w:pPr>
              <w:pStyle w:val="2"/>
              <w:spacing w:line="360" w:lineRule="auto"/>
              <w:ind w:leftChars="0" w:right="840" w:firstLineChars="1800" w:firstLine="4337"/>
              <w:rPr>
                <w:b/>
                <w:sz w:val="24"/>
              </w:rPr>
            </w:pPr>
            <w:r w:rsidRPr="00B95955">
              <w:rPr>
                <w:rFonts w:hint="eastAsia"/>
                <w:b/>
                <w:sz w:val="24"/>
              </w:rPr>
              <w:t>法定代表人签章：</w:t>
            </w:r>
          </w:p>
          <w:p w14:paraId="1CCB3AF7" w14:textId="77777777" w:rsidR="00B95955" w:rsidRPr="00B95955" w:rsidRDefault="00B95955" w:rsidP="00B95955">
            <w:pPr>
              <w:pStyle w:val="1"/>
              <w:spacing w:line="360" w:lineRule="auto"/>
              <w:ind w:right="964" w:firstLineChars="1976" w:firstLine="4761"/>
              <w:rPr>
                <w:rFonts w:asciiTheme="minorEastAsia" w:eastAsiaTheme="minorEastAsia" w:hAnsiTheme="minorEastAsia"/>
                <w:b/>
              </w:rPr>
            </w:pPr>
          </w:p>
          <w:p w14:paraId="1CCB3AF8" w14:textId="77777777" w:rsidR="006F2EF3" w:rsidRPr="00B95955" w:rsidRDefault="006F2EF3" w:rsidP="00B95955">
            <w:pPr>
              <w:pStyle w:val="1"/>
              <w:spacing w:line="360" w:lineRule="auto"/>
              <w:ind w:right="964" w:firstLineChars="1976" w:firstLine="4761"/>
              <w:rPr>
                <w:rFonts w:asciiTheme="minorEastAsia" w:eastAsiaTheme="minorEastAsia" w:hAnsiTheme="minorEastAsia"/>
                <w:b/>
                <w:u w:val="single"/>
              </w:rPr>
            </w:pPr>
            <w:r w:rsidRPr="00B95955">
              <w:rPr>
                <w:rFonts w:asciiTheme="minorEastAsia" w:eastAsiaTheme="minorEastAsia" w:hAnsiTheme="minorEastAsia" w:hint="eastAsia"/>
                <w:b/>
              </w:rPr>
              <w:t>申请企业（公章）</w:t>
            </w:r>
            <w:r w:rsidR="00B907AA" w:rsidRPr="00B95955">
              <w:rPr>
                <w:rFonts w:asciiTheme="minorEastAsia" w:eastAsiaTheme="minorEastAsia" w:hAnsiTheme="minorEastAsia" w:hint="eastAsia"/>
                <w:b/>
              </w:rPr>
              <w:t>：</w:t>
            </w:r>
          </w:p>
          <w:p w14:paraId="1CCB3AF9" w14:textId="77777777" w:rsidR="006F2EF3" w:rsidRPr="006F2EF3" w:rsidRDefault="006F2EF3" w:rsidP="00B95955">
            <w:pPr>
              <w:pStyle w:val="1"/>
              <w:ind w:firstLineChars="196" w:firstLine="472"/>
              <w:rPr>
                <w:rFonts w:asciiTheme="minorEastAsia" w:eastAsiaTheme="minorEastAsia" w:hAnsiTheme="minorEastAsia"/>
                <w:b/>
              </w:rPr>
            </w:pPr>
          </w:p>
          <w:p w14:paraId="1CCB3AFA" w14:textId="77777777" w:rsidR="006F2EF3" w:rsidRPr="006F2EF3" w:rsidRDefault="006F2EF3" w:rsidP="00B95955">
            <w:pPr>
              <w:ind w:firstLineChars="3300" w:firstLine="7951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="00B959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="00B9595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6F2EF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日</w:t>
            </w:r>
          </w:p>
        </w:tc>
      </w:tr>
      <w:bookmarkEnd w:id="0"/>
      <w:bookmarkEnd w:id="1"/>
    </w:tbl>
    <w:p w14:paraId="1CCB3AFC" w14:textId="77777777" w:rsidR="0051158E" w:rsidRPr="00914AD7" w:rsidRDefault="0051158E"/>
    <w:sectPr w:rsidR="0051158E" w:rsidRPr="00914AD7" w:rsidSect="00B9595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84CB" w14:textId="77777777" w:rsidR="00CD6BC2" w:rsidRDefault="00CD6BC2" w:rsidP="00914AD7">
      <w:r>
        <w:separator/>
      </w:r>
    </w:p>
  </w:endnote>
  <w:endnote w:type="continuationSeparator" w:id="0">
    <w:p w14:paraId="758D2DA6" w14:textId="77777777" w:rsidR="00CD6BC2" w:rsidRDefault="00CD6BC2" w:rsidP="0091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86AE1" w14:textId="77777777" w:rsidR="00CD6BC2" w:rsidRDefault="00CD6BC2" w:rsidP="00914AD7">
      <w:r>
        <w:separator/>
      </w:r>
    </w:p>
  </w:footnote>
  <w:footnote w:type="continuationSeparator" w:id="0">
    <w:p w14:paraId="111861C9" w14:textId="77777777" w:rsidR="00CD6BC2" w:rsidRDefault="00CD6BC2" w:rsidP="00914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D7"/>
    <w:rsid w:val="000145F3"/>
    <w:rsid w:val="00060EDA"/>
    <w:rsid w:val="0007256A"/>
    <w:rsid w:val="000C1317"/>
    <w:rsid w:val="000C1E4F"/>
    <w:rsid w:val="0010416B"/>
    <w:rsid w:val="001041EF"/>
    <w:rsid w:val="001B36E8"/>
    <w:rsid w:val="001D06A9"/>
    <w:rsid w:val="001E6EF3"/>
    <w:rsid w:val="002154AF"/>
    <w:rsid w:val="002245FF"/>
    <w:rsid w:val="00244F98"/>
    <w:rsid w:val="00247445"/>
    <w:rsid w:val="00282DAB"/>
    <w:rsid w:val="002E02D0"/>
    <w:rsid w:val="003121C0"/>
    <w:rsid w:val="00341039"/>
    <w:rsid w:val="003536A1"/>
    <w:rsid w:val="00383C74"/>
    <w:rsid w:val="0038637B"/>
    <w:rsid w:val="00390A0C"/>
    <w:rsid w:val="00396C0C"/>
    <w:rsid w:val="003A3FD8"/>
    <w:rsid w:val="003D1740"/>
    <w:rsid w:val="003D2C66"/>
    <w:rsid w:val="0040664B"/>
    <w:rsid w:val="004376FF"/>
    <w:rsid w:val="00462F8A"/>
    <w:rsid w:val="00477260"/>
    <w:rsid w:val="004A18E4"/>
    <w:rsid w:val="0051158E"/>
    <w:rsid w:val="005B7899"/>
    <w:rsid w:val="005C4B55"/>
    <w:rsid w:val="0060242B"/>
    <w:rsid w:val="00605345"/>
    <w:rsid w:val="0061619F"/>
    <w:rsid w:val="00641640"/>
    <w:rsid w:val="00646D37"/>
    <w:rsid w:val="00666BCF"/>
    <w:rsid w:val="006F2EF3"/>
    <w:rsid w:val="007139AB"/>
    <w:rsid w:val="00725AEF"/>
    <w:rsid w:val="00731976"/>
    <w:rsid w:val="007633B8"/>
    <w:rsid w:val="00776E45"/>
    <w:rsid w:val="007D3E11"/>
    <w:rsid w:val="007F2BEB"/>
    <w:rsid w:val="0083077E"/>
    <w:rsid w:val="00851C82"/>
    <w:rsid w:val="00872B97"/>
    <w:rsid w:val="008B37A9"/>
    <w:rsid w:val="008E18EE"/>
    <w:rsid w:val="008E1EBD"/>
    <w:rsid w:val="008F2168"/>
    <w:rsid w:val="00914AD7"/>
    <w:rsid w:val="009413D0"/>
    <w:rsid w:val="00944EB0"/>
    <w:rsid w:val="00960754"/>
    <w:rsid w:val="00964CC2"/>
    <w:rsid w:val="00997648"/>
    <w:rsid w:val="00A703A4"/>
    <w:rsid w:val="00AA2439"/>
    <w:rsid w:val="00AE7190"/>
    <w:rsid w:val="00AF1600"/>
    <w:rsid w:val="00B109C9"/>
    <w:rsid w:val="00B27906"/>
    <w:rsid w:val="00B47D69"/>
    <w:rsid w:val="00B663FD"/>
    <w:rsid w:val="00B865EE"/>
    <w:rsid w:val="00B907AA"/>
    <w:rsid w:val="00B95955"/>
    <w:rsid w:val="00BB1745"/>
    <w:rsid w:val="00BB2968"/>
    <w:rsid w:val="00BF25E5"/>
    <w:rsid w:val="00C074FB"/>
    <w:rsid w:val="00C83E09"/>
    <w:rsid w:val="00CD3581"/>
    <w:rsid w:val="00CD6BC2"/>
    <w:rsid w:val="00CF1A99"/>
    <w:rsid w:val="00D00155"/>
    <w:rsid w:val="00D7784C"/>
    <w:rsid w:val="00DB1938"/>
    <w:rsid w:val="00DB7C61"/>
    <w:rsid w:val="00E3757F"/>
    <w:rsid w:val="00E66F50"/>
    <w:rsid w:val="00E71B57"/>
    <w:rsid w:val="00E8203E"/>
    <w:rsid w:val="00E96528"/>
    <w:rsid w:val="00EA007D"/>
    <w:rsid w:val="00F11229"/>
    <w:rsid w:val="00F21D1B"/>
    <w:rsid w:val="00F323F3"/>
    <w:rsid w:val="00F40240"/>
    <w:rsid w:val="00F5464E"/>
    <w:rsid w:val="00F9051F"/>
    <w:rsid w:val="00FF2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CB3AC2"/>
  <w15:docId w15:val="{9D532AA8-FD12-4130-8D7C-24980604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A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4A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4A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4AD7"/>
    <w:rPr>
      <w:sz w:val="18"/>
      <w:szCs w:val="18"/>
    </w:rPr>
  </w:style>
  <w:style w:type="paragraph" w:customStyle="1" w:styleId="1">
    <w:name w:val="1"/>
    <w:basedOn w:val="a"/>
    <w:next w:val="2"/>
    <w:rsid w:val="00914AD7"/>
    <w:pPr>
      <w:spacing w:before="60" w:after="60"/>
      <w:ind w:firstLine="425"/>
    </w:pPr>
    <w:rPr>
      <w:rFonts w:ascii="Times New Roman" w:hAnsi="Times New Roman"/>
      <w:sz w:val="24"/>
      <w:szCs w:val="20"/>
    </w:rPr>
  </w:style>
  <w:style w:type="paragraph" w:customStyle="1" w:styleId="a7">
    <w:name w:val="正文表格"/>
    <w:basedOn w:val="a"/>
    <w:rsid w:val="00914AD7"/>
    <w:pPr>
      <w:spacing w:before="60" w:after="60"/>
    </w:pPr>
    <w:rPr>
      <w:rFonts w:ascii="Times New Roman" w:hAnsi="Times New Roman"/>
      <w:sz w:val="24"/>
      <w:szCs w:val="20"/>
    </w:rPr>
  </w:style>
  <w:style w:type="paragraph" w:styleId="2">
    <w:name w:val="Body Text Indent 2"/>
    <w:basedOn w:val="a"/>
    <w:link w:val="20"/>
    <w:rsid w:val="00914AD7"/>
    <w:pPr>
      <w:spacing w:after="120" w:line="480" w:lineRule="auto"/>
      <w:ind w:leftChars="200" w:left="420"/>
    </w:pPr>
    <w:rPr>
      <w:rFonts w:ascii="Times New Roman" w:hAnsi="Times New Roman"/>
      <w:szCs w:val="24"/>
    </w:rPr>
  </w:style>
  <w:style w:type="character" w:customStyle="1" w:styleId="20">
    <w:name w:val="正文文本缩进 2 字符"/>
    <w:basedOn w:val="a0"/>
    <w:link w:val="2"/>
    <w:rsid w:val="00914AD7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25E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F25E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运迪 朱</cp:lastModifiedBy>
  <cp:revision>13</cp:revision>
  <dcterms:created xsi:type="dcterms:W3CDTF">2023-11-29T11:02:00Z</dcterms:created>
  <dcterms:modified xsi:type="dcterms:W3CDTF">2023-11-30T04:34:00Z</dcterms:modified>
</cp:coreProperties>
</file>